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FD6" w:rsidRPr="00F6407D" w:rsidRDefault="00F6407D" w:rsidP="00F640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07D">
        <w:rPr>
          <w:rFonts w:ascii="Times New Roman" w:hAnsi="Times New Roman" w:cs="Times New Roman"/>
          <w:b/>
          <w:sz w:val="28"/>
          <w:szCs w:val="28"/>
        </w:rPr>
        <w:t>Сценарий занятия внеурочной деятельности</w:t>
      </w:r>
    </w:p>
    <w:p w:rsidR="00F6407D" w:rsidRDefault="00F6407D" w:rsidP="00F6407D">
      <w:pPr>
        <w:rPr>
          <w:rFonts w:ascii="Times New Roman" w:hAnsi="Times New Roman" w:cs="Times New Roman"/>
          <w:sz w:val="28"/>
          <w:szCs w:val="28"/>
        </w:rPr>
      </w:pPr>
      <w:r w:rsidRPr="00F6407D">
        <w:rPr>
          <w:rFonts w:ascii="Times New Roman" w:hAnsi="Times New Roman" w:cs="Times New Roman"/>
          <w:b/>
          <w:sz w:val="28"/>
          <w:szCs w:val="28"/>
        </w:rPr>
        <w:t xml:space="preserve">Раздел: </w:t>
      </w:r>
      <w:r>
        <w:rPr>
          <w:rFonts w:ascii="Times New Roman" w:hAnsi="Times New Roman" w:cs="Times New Roman"/>
          <w:sz w:val="28"/>
          <w:szCs w:val="28"/>
        </w:rPr>
        <w:t>Образовательная робототехника</w:t>
      </w:r>
    </w:p>
    <w:p w:rsidR="00376F0B" w:rsidRPr="00376F0B" w:rsidRDefault="00376F0B" w:rsidP="00F640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Возрастная группа: </w:t>
      </w:r>
      <w:r w:rsidR="006E6697">
        <w:rPr>
          <w:rFonts w:ascii="Times New Roman" w:hAnsi="Times New Roman" w:cs="Times New Roman"/>
          <w:sz w:val="28"/>
          <w:szCs w:val="28"/>
        </w:rPr>
        <w:t>Учащиеся 1-6</w:t>
      </w:r>
      <w:r>
        <w:rPr>
          <w:rFonts w:ascii="Times New Roman" w:hAnsi="Times New Roman" w:cs="Times New Roman"/>
          <w:sz w:val="28"/>
          <w:szCs w:val="28"/>
        </w:rPr>
        <w:t xml:space="preserve"> классов.</w:t>
      </w:r>
    </w:p>
    <w:p w:rsidR="00F6407D" w:rsidRPr="00F6407D" w:rsidRDefault="00F6407D" w:rsidP="00F6407D">
      <w:pPr>
        <w:rPr>
          <w:rFonts w:ascii="Times New Roman" w:hAnsi="Times New Roman" w:cs="Times New Roman"/>
          <w:sz w:val="28"/>
          <w:szCs w:val="28"/>
        </w:rPr>
      </w:pPr>
      <w:r w:rsidRPr="00F6407D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Знакомство с поступательным движением при сборке моделей динозавров</w:t>
      </w:r>
    </w:p>
    <w:p w:rsidR="00F6407D" w:rsidRPr="00F6407D" w:rsidRDefault="00F6407D" w:rsidP="00F6407D">
      <w:pPr>
        <w:rPr>
          <w:rFonts w:ascii="Times New Roman" w:hAnsi="Times New Roman" w:cs="Times New Roman"/>
          <w:sz w:val="28"/>
          <w:szCs w:val="28"/>
        </w:rPr>
      </w:pPr>
      <w:r w:rsidRPr="00F6407D">
        <w:rPr>
          <w:rFonts w:ascii="Times New Roman" w:hAnsi="Times New Roman" w:cs="Times New Roman"/>
          <w:b/>
          <w:sz w:val="28"/>
          <w:szCs w:val="28"/>
        </w:rPr>
        <w:t>Наименование занятия: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6EC3">
        <w:rPr>
          <w:rFonts w:ascii="Times New Roman" w:hAnsi="Times New Roman" w:cs="Times New Roman"/>
          <w:sz w:val="28"/>
          <w:szCs w:val="28"/>
        </w:rPr>
        <w:t>Старое и новое: динозавры из конструктора.</w:t>
      </w:r>
    </w:p>
    <w:p w:rsidR="00F6407D" w:rsidRPr="00F6407D" w:rsidRDefault="00F6407D" w:rsidP="00F6407D">
      <w:pPr>
        <w:rPr>
          <w:rFonts w:ascii="Times New Roman" w:hAnsi="Times New Roman" w:cs="Times New Roman"/>
          <w:b/>
          <w:sz w:val="28"/>
          <w:szCs w:val="28"/>
        </w:rPr>
      </w:pPr>
      <w:r w:rsidRPr="00F6407D">
        <w:rPr>
          <w:rFonts w:ascii="Times New Roman" w:hAnsi="Times New Roman" w:cs="Times New Roman"/>
          <w:b/>
          <w:sz w:val="28"/>
          <w:szCs w:val="28"/>
        </w:rPr>
        <w:t>Цели занятия:</w:t>
      </w:r>
    </w:p>
    <w:p w:rsidR="00F6407D" w:rsidRPr="00B06EC3" w:rsidRDefault="00F6407D" w:rsidP="001F399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06EC3">
        <w:rPr>
          <w:rFonts w:ascii="Times New Roman" w:hAnsi="Times New Roman" w:cs="Times New Roman"/>
          <w:b/>
          <w:sz w:val="28"/>
          <w:szCs w:val="28"/>
        </w:rPr>
        <w:t>Познавательные:</w:t>
      </w:r>
      <w:r w:rsidR="00B06E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6EC3" w:rsidRPr="00B06EC3">
        <w:rPr>
          <w:rFonts w:ascii="Times New Roman" w:hAnsi="Times New Roman" w:cs="Times New Roman"/>
          <w:sz w:val="28"/>
          <w:szCs w:val="28"/>
        </w:rPr>
        <w:t>1)</w:t>
      </w:r>
      <w:r w:rsidR="00B06E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6EC3">
        <w:rPr>
          <w:rFonts w:ascii="Times New Roman" w:hAnsi="Times New Roman" w:cs="Times New Roman"/>
          <w:sz w:val="28"/>
          <w:szCs w:val="28"/>
        </w:rPr>
        <w:t>познакомиться с основными принципами поступательного движения; 2) узнать, как преобразовать вращательное движение, создаваемое мотором</w:t>
      </w:r>
      <w:r w:rsidR="00B07B80">
        <w:rPr>
          <w:rFonts w:ascii="Times New Roman" w:hAnsi="Times New Roman" w:cs="Times New Roman"/>
          <w:sz w:val="28"/>
          <w:szCs w:val="28"/>
        </w:rPr>
        <w:t>,</w:t>
      </w:r>
      <w:r w:rsidR="00B06E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6EC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06EC3">
        <w:rPr>
          <w:rFonts w:ascii="Times New Roman" w:hAnsi="Times New Roman" w:cs="Times New Roman"/>
          <w:sz w:val="28"/>
          <w:szCs w:val="28"/>
        </w:rPr>
        <w:t xml:space="preserve"> пос</w:t>
      </w:r>
      <w:r w:rsidR="003E42A6">
        <w:rPr>
          <w:rFonts w:ascii="Times New Roman" w:hAnsi="Times New Roman" w:cs="Times New Roman"/>
          <w:sz w:val="28"/>
          <w:szCs w:val="28"/>
        </w:rPr>
        <w:t>тупательное, не используя колес</w:t>
      </w:r>
      <w:r w:rsidR="00B06EC3">
        <w:rPr>
          <w:rFonts w:ascii="Times New Roman" w:hAnsi="Times New Roman" w:cs="Times New Roman"/>
          <w:sz w:val="28"/>
          <w:szCs w:val="28"/>
        </w:rPr>
        <w:t>.</w:t>
      </w:r>
    </w:p>
    <w:p w:rsidR="00F6407D" w:rsidRPr="00B06EC3" w:rsidRDefault="00F6407D" w:rsidP="001F399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06EC3">
        <w:rPr>
          <w:rFonts w:ascii="Times New Roman" w:hAnsi="Times New Roman" w:cs="Times New Roman"/>
          <w:b/>
          <w:sz w:val="28"/>
          <w:szCs w:val="28"/>
        </w:rPr>
        <w:t>Воспитательные</w:t>
      </w:r>
      <w:proofErr w:type="gramEnd"/>
      <w:r w:rsidRPr="00B06EC3">
        <w:rPr>
          <w:rFonts w:ascii="Times New Roman" w:hAnsi="Times New Roman" w:cs="Times New Roman"/>
          <w:b/>
          <w:sz w:val="28"/>
          <w:szCs w:val="28"/>
        </w:rPr>
        <w:t>:</w:t>
      </w:r>
      <w:r w:rsidR="00B06E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42A6">
        <w:rPr>
          <w:rFonts w:ascii="Times New Roman" w:hAnsi="Times New Roman" w:cs="Times New Roman"/>
          <w:sz w:val="28"/>
          <w:szCs w:val="28"/>
        </w:rPr>
        <w:t>развить учебную мотивацию учащихся</w:t>
      </w:r>
      <w:r w:rsidR="00B06EC3">
        <w:rPr>
          <w:rFonts w:ascii="Times New Roman" w:hAnsi="Times New Roman" w:cs="Times New Roman"/>
          <w:sz w:val="28"/>
          <w:szCs w:val="28"/>
        </w:rPr>
        <w:t>;</w:t>
      </w:r>
    </w:p>
    <w:p w:rsidR="00F6407D" w:rsidRPr="00B06EC3" w:rsidRDefault="00F6407D" w:rsidP="001F399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06EC3">
        <w:rPr>
          <w:rFonts w:ascii="Times New Roman" w:hAnsi="Times New Roman" w:cs="Times New Roman"/>
          <w:b/>
          <w:sz w:val="28"/>
          <w:szCs w:val="28"/>
        </w:rPr>
        <w:t>Развивающие:</w:t>
      </w:r>
      <w:r w:rsidR="00B06E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42A6">
        <w:rPr>
          <w:rFonts w:ascii="Times New Roman" w:hAnsi="Times New Roman" w:cs="Times New Roman"/>
          <w:sz w:val="28"/>
          <w:szCs w:val="28"/>
        </w:rPr>
        <w:t>1) развить умения</w:t>
      </w:r>
      <w:r w:rsidR="00B06EC3">
        <w:rPr>
          <w:rFonts w:ascii="Times New Roman" w:hAnsi="Times New Roman" w:cs="Times New Roman"/>
          <w:sz w:val="28"/>
          <w:szCs w:val="28"/>
        </w:rPr>
        <w:t xml:space="preserve"> р</w:t>
      </w:r>
      <w:r w:rsidR="003E42A6">
        <w:rPr>
          <w:rFonts w:ascii="Times New Roman" w:hAnsi="Times New Roman" w:cs="Times New Roman"/>
          <w:sz w:val="28"/>
          <w:szCs w:val="28"/>
        </w:rPr>
        <w:t>аботы по инструкции; 2) развить творческие умения</w:t>
      </w:r>
      <w:r w:rsidR="00B06EC3">
        <w:rPr>
          <w:rFonts w:ascii="Times New Roman" w:hAnsi="Times New Roman" w:cs="Times New Roman"/>
          <w:sz w:val="28"/>
          <w:szCs w:val="28"/>
        </w:rPr>
        <w:t>.</w:t>
      </w:r>
    </w:p>
    <w:p w:rsidR="00F6407D" w:rsidRPr="00F6407D" w:rsidRDefault="00F6407D" w:rsidP="00F6407D">
      <w:pPr>
        <w:rPr>
          <w:rFonts w:ascii="Times New Roman" w:hAnsi="Times New Roman" w:cs="Times New Roman"/>
          <w:b/>
          <w:sz w:val="28"/>
          <w:szCs w:val="28"/>
        </w:rPr>
      </w:pPr>
      <w:r w:rsidRPr="00F6407D">
        <w:rPr>
          <w:rFonts w:ascii="Times New Roman" w:hAnsi="Times New Roman" w:cs="Times New Roman"/>
          <w:b/>
          <w:sz w:val="28"/>
          <w:szCs w:val="28"/>
        </w:rPr>
        <w:t xml:space="preserve">Тип занятия: </w:t>
      </w:r>
      <w:r w:rsidRPr="00B06EC3">
        <w:rPr>
          <w:rFonts w:ascii="Times New Roman" w:hAnsi="Times New Roman" w:cs="Times New Roman"/>
          <w:sz w:val="28"/>
          <w:szCs w:val="28"/>
        </w:rPr>
        <w:t>изучение нового материала</w:t>
      </w:r>
    </w:p>
    <w:p w:rsidR="00F6407D" w:rsidRPr="00F6407D" w:rsidRDefault="00F6407D" w:rsidP="00F6407D">
      <w:pPr>
        <w:rPr>
          <w:rFonts w:ascii="Times New Roman" w:hAnsi="Times New Roman" w:cs="Times New Roman"/>
          <w:b/>
          <w:sz w:val="28"/>
          <w:szCs w:val="28"/>
        </w:rPr>
      </w:pPr>
      <w:r w:rsidRPr="00F6407D">
        <w:rPr>
          <w:rFonts w:ascii="Times New Roman" w:hAnsi="Times New Roman" w:cs="Times New Roman"/>
          <w:b/>
          <w:sz w:val="28"/>
          <w:szCs w:val="28"/>
        </w:rPr>
        <w:t xml:space="preserve">Вид </w:t>
      </w:r>
      <w:r w:rsidR="003E42A6">
        <w:rPr>
          <w:rFonts w:ascii="Times New Roman" w:hAnsi="Times New Roman" w:cs="Times New Roman"/>
          <w:b/>
          <w:sz w:val="28"/>
          <w:szCs w:val="28"/>
        </w:rPr>
        <w:t>деятельности на занятии</w:t>
      </w:r>
      <w:r w:rsidRPr="00F6407D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B06EC3">
        <w:rPr>
          <w:rFonts w:ascii="Times New Roman" w:hAnsi="Times New Roman" w:cs="Times New Roman"/>
          <w:sz w:val="28"/>
          <w:szCs w:val="28"/>
        </w:rPr>
        <w:t>конструкторное</w:t>
      </w:r>
      <w:proofErr w:type="spellEnd"/>
      <w:r w:rsidR="00B06EC3">
        <w:rPr>
          <w:rFonts w:ascii="Times New Roman" w:hAnsi="Times New Roman" w:cs="Times New Roman"/>
          <w:sz w:val="28"/>
          <w:szCs w:val="28"/>
        </w:rPr>
        <w:t xml:space="preserve"> моделирование</w:t>
      </w:r>
    </w:p>
    <w:p w:rsidR="00F6407D" w:rsidRDefault="00F6407D" w:rsidP="001F3993">
      <w:pPr>
        <w:jc w:val="both"/>
        <w:rPr>
          <w:rFonts w:ascii="Times New Roman" w:hAnsi="Times New Roman" w:cs="Times New Roman"/>
          <w:sz w:val="28"/>
          <w:szCs w:val="28"/>
        </w:rPr>
      </w:pPr>
      <w:r w:rsidRPr="00F6407D">
        <w:rPr>
          <w:rFonts w:ascii="Times New Roman" w:hAnsi="Times New Roman" w:cs="Times New Roman"/>
          <w:b/>
          <w:sz w:val="28"/>
          <w:szCs w:val="28"/>
        </w:rPr>
        <w:t>Средства обучения:</w:t>
      </w:r>
      <w:r w:rsidR="00B06E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6EC3">
        <w:rPr>
          <w:rFonts w:ascii="Times New Roman" w:hAnsi="Times New Roman" w:cs="Times New Roman"/>
          <w:sz w:val="28"/>
          <w:szCs w:val="28"/>
        </w:rPr>
        <w:t xml:space="preserve">Образовательный конструктор LEGO </w:t>
      </w:r>
      <w:r w:rsidR="00B06EC3">
        <w:rPr>
          <w:rFonts w:ascii="Times New Roman" w:hAnsi="Times New Roman" w:cs="Times New Roman"/>
          <w:sz w:val="28"/>
          <w:szCs w:val="28"/>
          <w:lang w:val="en-US"/>
        </w:rPr>
        <w:t>Education</w:t>
      </w:r>
      <w:r w:rsidR="00B06EC3" w:rsidRPr="00B06E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6EC3">
        <w:rPr>
          <w:rFonts w:ascii="Times New Roman" w:hAnsi="Times New Roman" w:cs="Times New Roman"/>
          <w:sz w:val="28"/>
          <w:szCs w:val="28"/>
          <w:lang w:val="en-US"/>
        </w:rPr>
        <w:t>WeDo</w:t>
      </w:r>
      <w:proofErr w:type="spellEnd"/>
      <w:r w:rsidR="00B06EC3" w:rsidRPr="00B06EC3">
        <w:rPr>
          <w:rFonts w:ascii="Times New Roman" w:hAnsi="Times New Roman" w:cs="Times New Roman"/>
          <w:sz w:val="28"/>
          <w:szCs w:val="28"/>
        </w:rPr>
        <w:t xml:space="preserve"> 2.0 45300, инструкции по сборке моделей, ноутбук или планшет (1 устройство на 1 набор конструктора)</w:t>
      </w:r>
      <w:r w:rsidR="00B06EC3">
        <w:rPr>
          <w:rFonts w:ascii="Times New Roman" w:hAnsi="Times New Roman" w:cs="Times New Roman"/>
          <w:sz w:val="28"/>
          <w:szCs w:val="28"/>
        </w:rPr>
        <w:t>.</w:t>
      </w:r>
    </w:p>
    <w:p w:rsidR="007341B3" w:rsidRDefault="007341B3" w:rsidP="00F6407D">
      <w:pPr>
        <w:rPr>
          <w:rFonts w:ascii="Times New Roman" w:hAnsi="Times New Roman" w:cs="Times New Roman"/>
          <w:sz w:val="28"/>
          <w:szCs w:val="28"/>
        </w:rPr>
      </w:pPr>
    </w:p>
    <w:p w:rsidR="00B06EC3" w:rsidRDefault="00B06EC3" w:rsidP="00B06E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Этапы занятия</w:t>
      </w:r>
    </w:p>
    <w:p w:rsidR="00B06EC3" w:rsidRPr="00376F0B" w:rsidRDefault="00B06EC3" w:rsidP="00B06EC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76F0B">
        <w:rPr>
          <w:rFonts w:ascii="Times New Roman" w:hAnsi="Times New Roman" w:cs="Times New Roman"/>
          <w:b/>
          <w:sz w:val="28"/>
          <w:szCs w:val="28"/>
        </w:rPr>
        <w:t>Организационно-мотивационный этап.</w:t>
      </w:r>
    </w:p>
    <w:p w:rsidR="00B06EC3" w:rsidRPr="00376F0B" w:rsidRDefault="00376F0B" w:rsidP="00B06EC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6F0B">
        <w:rPr>
          <w:rFonts w:ascii="Times New Roman" w:hAnsi="Times New Roman" w:cs="Times New Roman"/>
          <w:b/>
          <w:sz w:val="28"/>
          <w:szCs w:val="28"/>
        </w:rPr>
        <w:t>Деятельность преподавателя</w:t>
      </w:r>
    </w:p>
    <w:p w:rsidR="00376F0B" w:rsidRDefault="00376F0B" w:rsidP="00B06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организует начало занятия, проверяет готовность группы к занятию;</w:t>
      </w:r>
    </w:p>
    <w:p w:rsidR="00376F0B" w:rsidRDefault="00376F0B" w:rsidP="00B06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мотивирует учащихся на время занятия, рассказывая план дальнейшей деятельности.</w:t>
      </w:r>
    </w:p>
    <w:p w:rsidR="00376F0B" w:rsidRDefault="00376F0B" w:rsidP="00B06EC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Деятельность учащихся</w:t>
      </w:r>
    </w:p>
    <w:p w:rsidR="00376F0B" w:rsidRDefault="00376F0B" w:rsidP="00B06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настраиваются на занятие;</w:t>
      </w:r>
    </w:p>
    <w:p w:rsidR="00376F0B" w:rsidRDefault="00376F0B" w:rsidP="00B06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ведут диалог с преподавателем.</w:t>
      </w:r>
    </w:p>
    <w:tbl>
      <w:tblPr>
        <w:tblStyle w:val="a4"/>
        <w:tblW w:w="0" w:type="auto"/>
        <w:tblInd w:w="720" w:type="dxa"/>
        <w:tblLook w:val="04A0"/>
      </w:tblPr>
      <w:tblGrid>
        <w:gridCol w:w="8851"/>
      </w:tblGrid>
      <w:tr w:rsidR="00376F0B" w:rsidTr="00376F0B">
        <w:tc>
          <w:tcPr>
            <w:tcW w:w="9571" w:type="dxa"/>
          </w:tcPr>
          <w:p w:rsidR="00376F0B" w:rsidRDefault="006E6697" w:rsidP="00B06EC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Пример</w:t>
            </w:r>
            <w:r w:rsidR="00376F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проведения этапа.</w:t>
            </w:r>
          </w:p>
          <w:p w:rsidR="00376F0B" w:rsidRPr="00C479CD" w:rsidRDefault="00376F0B" w:rsidP="00B06EC3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479CD">
              <w:rPr>
                <w:rFonts w:ascii="Times New Roman" w:hAnsi="Times New Roman" w:cs="Times New Roman"/>
                <w:i/>
                <w:sz w:val="28"/>
                <w:szCs w:val="28"/>
              </w:rPr>
              <w:t>Действие учителя: Проверить присутствие учащихся, сверить время начала занятия</w:t>
            </w:r>
          </w:p>
          <w:p w:rsidR="00376F0B" w:rsidRDefault="00376F0B" w:rsidP="00B06EC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-Здравствуйте, ребята, вижу, все уже собрал</w:t>
            </w:r>
            <w:r w:rsidR="00C479CD">
              <w:rPr>
                <w:rFonts w:ascii="Times New Roman" w:hAnsi="Times New Roman" w:cs="Times New Roman"/>
                <w:sz w:val="28"/>
                <w:szCs w:val="28"/>
              </w:rPr>
              <w:t>ись, поэтому давайте начинать. Садитесь,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пожалуйста</w:t>
            </w:r>
            <w:r w:rsidR="00C479C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поближе, для начала мы с вами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поговорим.</w:t>
            </w:r>
          </w:p>
          <w:p w:rsidR="00C479CD" w:rsidRPr="00C479CD" w:rsidRDefault="00C479CD" w:rsidP="00B06EC3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479CD">
              <w:rPr>
                <w:rFonts w:ascii="Times New Roman" w:hAnsi="Times New Roman" w:cs="Times New Roman"/>
                <w:i/>
                <w:sz w:val="28"/>
                <w:szCs w:val="28"/>
              </w:rPr>
              <w:t>Действие учащихся: Пересаживаются вперед, поближе к преподавателю.</w:t>
            </w:r>
          </w:p>
          <w:p w:rsidR="00C479CD" w:rsidRDefault="00C479CD" w:rsidP="00B06EC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 так, вы уже собирали автомобили, по инструкции, по образцу, и даже по заявленным требованиям. В ходе предыдущих занятий вы познакомились с тем, что такое поступательное движение. Кто может напомнить, что это такое?</w:t>
            </w:r>
          </w:p>
          <w:p w:rsidR="00C479CD" w:rsidRDefault="00C479CD" w:rsidP="00B06EC3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Действие учащихся: Кто-то из учеников напоминает для всех, что такое поступательное движение (Например: движение тела вперед).</w:t>
            </w:r>
          </w:p>
          <w:p w:rsidR="00C479CD" w:rsidRDefault="00C479CD" w:rsidP="00B06EC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Хорошо, вы помните, что такое поступательное движение, однако, мы рассматривали пока только движение автомобилей, которые движутся за счет чего?</w:t>
            </w:r>
          </w:p>
          <w:p w:rsidR="00C479CD" w:rsidRDefault="00C479CD" w:rsidP="00B06EC3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Действие учащихся: Говорят: - Колес! (Предполагается, что в данном случае ребята назовут ответ хором).</w:t>
            </w:r>
          </w:p>
          <w:p w:rsidR="00C479CD" w:rsidRDefault="00C479CD" w:rsidP="00B06EC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Действительно, но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например, мы, люди, ведь </w:t>
            </w:r>
            <w:r w:rsidR="00F63908">
              <w:rPr>
                <w:rFonts w:ascii="Times New Roman" w:hAnsi="Times New Roman" w:cs="Times New Roman"/>
                <w:sz w:val="28"/>
                <w:szCs w:val="28"/>
              </w:rPr>
              <w:t>тоже движемся, можем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двигаться точно так же, и вперед, и наз</w:t>
            </w:r>
            <w:r w:rsidR="007341B3">
              <w:rPr>
                <w:rFonts w:ascii="Times New Roman" w:hAnsi="Times New Roman" w:cs="Times New Roman"/>
                <w:sz w:val="28"/>
                <w:szCs w:val="28"/>
              </w:rPr>
              <w:t>ад, куда захотим.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ведь у нас нет колес, 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значит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поступательное</w:t>
            </w:r>
            <w:r w:rsidR="007341B3">
              <w:rPr>
                <w:rFonts w:ascii="Times New Roman" w:hAnsi="Times New Roman" w:cs="Times New Roman"/>
                <w:sz w:val="28"/>
                <w:szCs w:val="28"/>
              </w:rPr>
              <w:t xml:space="preserve"> движение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41B3" w:rsidRPr="007341B3">
              <w:rPr>
                <w:rFonts w:ascii="Times New Roman" w:hAnsi="Times New Roman" w:cs="Times New Roman"/>
                <w:sz w:val="28"/>
                <w:szCs w:val="28"/>
              </w:rPr>
              <w:t>возможно реализовать без использования колес.</w:t>
            </w:r>
          </w:p>
          <w:p w:rsidR="007341B3" w:rsidRDefault="007341B3" w:rsidP="00B06EC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Предлагаю вам сегодня рассмотреть, как реализовать поступательное движение на примере сборки моделей динозавро</w:t>
            </w:r>
            <w:r w:rsidR="001F3993">
              <w:rPr>
                <w:rFonts w:ascii="Times New Roman" w:hAnsi="Times New Roman" w:cs="Times New Roman"/>
                <w:sz w:val="28"/>
                <w:szCs w:val="28"/>
              </w:rPr>
              <w:t xml:space="preserve">в, ведь их все любят. Сейчас, </w:t>
            </w:r>
            <w:proofErr w:type="gramStart"/>
            <w:r w:rsidR="001F3993">
              <w:rPr>
                <w:rFonts w:ascii="Times New Roman" w:hAnsi="Times New Roman" w:cs="Times New Roman"/>
                <w:sz w:val="28"/>
                <w:szCs w:val="28"/>
              </w:rPr>
              <w:t>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делитесь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пожалуйста по группам и сядьте за парты с конструкторами.</w:t>
            </w:r>
          </w:p>
          <w:p w:rsidR="00376F0B" w:rsidRPr="007341B3" w:rsidRDefault="007341B3" w:rsidP="00B06EC3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Действие учащихся: Рассаживаются группами за парты с наборами.</w:t>
            </w:r>
          </w:p>
        </w:tc>
      </w:tr>
    </w:tbl>
    <w:p w:rsidR="00376F0B" w:rsidRPr="00376F0B" w:rsidRDefault="00376F0B" w:rsidP="00B06EC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6F0B" w:rsidRDefault="007341B3" w:rsidP="00376F0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1B3">
        <w:rPr>
          <w:rFonts w:ascii="Times New Roman" w:hAnsi="Times New Roman" w:cs="Times New Roman"/>
          <w:b/>
          <w:sz w:val="28"/>
          <w:szCs w:val="28"/>
        </w:rPr>
        <w:t>Этап проверки домашнего задания</w:t>
      </w:r>
    </w:p>
    <w:p w:rsidR="007341B3" w:rsidRDefault="007341B3" w:rsidP="007341B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Деятельность преподавателя</w:t>
      </w:r>
    </w:p>
    <w:p w:rsidR="007341B3" w:rsidRDefault="007341B3" w:rsidP="007341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организованно проверяет выполнение учащимися домашнего задания;</w:t>
      </w:r>
    </w:p>
    <w:p w:rsidR="007341B3" w:rsidRDefault="007341B3" w:rsidP="007341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после проверки домашнего задания ставим учащимся цель на следующий этап.</w:t>
      </w:r>
    </w:p>
    <w:p w:rsidR="007341B3" w:rsidRDefault="007341B3" w:rsidP="007341B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Деятельность учащихся</w:t>
      </w:r>
    </w:p>
    <w:p w:rsidR="007341B3" w:rsidRDefault="007341B3" w:rsidP="007341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демонстрируют выполненное домашнее задание;</w:t>
      </w:r>
    </w:p>
    <w:p w:rsidR="007341B3" w:rsidRDefault="007341B3" w:rsidP="007341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выполняют задание учителя для перехода к следующему этапу занятия.</w:t>
      </w:r>
    </w:p>
    <w:tbl>
      <w:tblPr>
        <w:tblStyle w:val="a4"/>
        <w:tblW w:w="0" w:type="auto"/>
        <w:tblInd w:w="720" w:type="dxa"/>
        <w:tblLook w:val="04A0"/>
      </w:tblPr>
      <w:tblGrid>
        <w:gridCol w:w="8851"/>
      </w:tblGrid>
      <w:tr w:rsidR="007341B3" w:rsidTr="007341B3">
        <w:tc>
          <w:tcPr>
            <w:tcW w:w="9571" w:type="dxa"/>
          </w:tcPr>
          <w:p w:rsidR="007341B3" w:rsidRDefault="006E6697" w:rsidP="007341B3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Пример</w:t>
            </w:r>
            <w:r w:rsidR="007341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проведения этапа.</w:t>
            </w:r>
          </w:p>
          <w:p w:rsidR="007341B3" w:rsidRDefault="007341B3" w:rsidP="007341B3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Действие учителя: Просмотреть, как учащиеся распределились по группам, у каждой ли группы есть конструктор и ноутбук.</w:t>
            </w:r>
          </w:p>
          <w:p w:rsidR="007341B3" w:rsidRDefault="0007144B" w:rsidP="007341B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Я просил ребят, у которых на смартфоне не установлено приложение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Telegram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установить его, ведь наша группа будет вестись именно там. </w:t>
            </w:r>
          </w:p>
          <w:p w:rsidR="0007144B" w:rsidRDefault="0007144B" w:rsidP="007341B3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Действие учащихся: Те учащиеся, у кого есть в распоряжении смартфон, включают приложение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Telegram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="006E66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(Использование данного приложения было предложено самими учащимися)</w:t>
            </w:r>
          </w:p>
          <w:p w:rsidR="0007144B" w:rsidRDefault="0007144B" w:rsidP="007341B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Откройте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пожалуйста поиск, и введите в строку поиска адрес нашей группы: rob_fiz_gim9</w:t>
            </w:r>
            <w:r w:rsidRPr="0007144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Напоминаю, в данной группе будут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публиковаться новости, основная информация, а так же инструкции по сборке различных моделей. И кстати, в будущем, вы можете создать свою модель, я помогу вам с инструкцией, и там же опубликуем вашу работу.</w:t>
            </w:r>
          </w:p>
          <w:p w:rsidR="0007144B" w:rsidRDefault="0007144B" w:rsidP="007341B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 те ребята, у кого смартфона нет, вы будете работать по инструкциям с ноутбука.</w:t>
            </w:r>
          </w:p>
          <w:p w:rsidR="0007144B" w:rsidRDefault="0007144B" w:rsidP="007341B3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Действия учащихся: Открывают группу и изучают содержимое. Некоторые, кто </w:t>
            </w:r>
            <w:r w:rsidR="006E6697">
              <w:rPr>
                <w:rFonts w:ascii="Times New Roman" w:hAnsi="Times New Roman" w:cs="Times New Roman"/>
                <w:i/>
                <w:sz w:val="28"/>
                <w:szCs w:val="28"/>
              </w:rPr>
              <w:t>выполнил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это действие еще на прошлом занятии</w:t>
            </w:r>
            <w:r w:rsidR="006E6697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просто ждут следующего задания.</w:t>
            </w:r>
          </w:p>
          <w:p w:rsidR="006E6697" w:rsidRPr="006E6697" w:rsidRDefault="006E6697" w:rsidP="007341B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Если все готовы, предлагаю идти далее, и собственно, теперь само задание на сегодня…</w:t>
            </w:r>
          </w:p>
        </w:tc>
      </w:tr>
    </w:tbl>
    <w:p w:rsidR="007341B3" w:rsidRDefault="006E6697" w:rsidP="006E669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69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Этап </w:t>
      </w:r>
      <w:r>
        <w:rPr>
          <w:rFonts w:ascii="Times New Roman" w:hAnsi="Times New Roman" w:cs="Times New Roman"/>
          <w:b/>
          <w:sz w:val="28"/>
          <w:szCs w:val="28"/>
        </w:rPr>
        <w:t>изучения нового материала</w:t>
      </w:r>
    </w:p>
    <w:p w:rsidR="006E6697" w:rsidRDefault="006E6697" w:rsidP="006E669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Деятельность преподавателя</w:t>
      </w:r>
    </w:p>
    <w:p w:rsidR="006E6697" w:rsidRDefault="006E6697" w:rsidP="006E66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озвучивает задание на весь этап задания;</w:t>
      </w:r>
    </w:p>
    <w:p w:rsidR="006E6697" w:rsidRDefault="006E6697" w:rsidP="006E66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контролирует выполнение задания учащимися, при необходимости помогает в решении затруднений.</w:t>
      </w:r>
    </w:p>
    <w:p w:rsidR="006E6697" w:rsidRDefault="006E6697" w:rsidP="006E669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Деятельность учащихся</w:t>
      </w:r>
    </w:p>
    <w:p w:rsidR="006E6697" w:rsidRDefault="006E6697" w:rsidP="006E66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выбирают задание на весь этап;</w:t>
      </w:r>
    </w:p>
    <w:p w:rsidR="006E6697" w:rsidRDefault="006E6697" w:rsidP="006E66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выполняют задание;</w:t>
      </w:r>
    </w:p>
    <w:p w:rsidR="006E6697" w:rsidRDefault="006E6697" w:rsidP="006E66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при необходимости, просят помощи у учителя.</w:t>
      </w:r>
    </w:p>
    <w:tbl>
      <w:tblPr>
        <w:tblStyle w:val="a4"/>
        <w:tblW w:w="0" w:type="auto"/>
        <w:tblInd w:w="720" w:type="dxa"/>
        <w:tblLook w:val="04A0"/>
      </w:tblPr>
      <w:tblGrid>
        <w:gridCol w:w="8851"/>
      </w:tblGrid>
      <w:tr w:rsidR="006E6697" w:rsidTr="006E6697">
        <w:tc>
          <w:tcPr>
            <w:tcW w:w="9571" w:type="dxa"/>
          </w:tcPr>
          <w:p w:rsidR="006E6697" w:rsidRDefault="006E6697" w:rsidP="006E669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Пример проведения этапа.</w:t>
            </w:r>
          </w:p>
          <w:p w:rsidR="006E6697" w:rsidRDefault="006E6697" w:rsidP="006E669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Предисловие: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Если все готовы, предлагаю идти далее, и собственно, теперь само задание на сегодня…</w:t>
            </w:r>
          </w:p>
          <w:p w:rsidR="006E6697" w:rsidRDefault="006E6697" w:rsidP="006E669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Предлагаю вам, среди готовых инструкций в нашей группе, самостоятельно выбрать, какого динозавра вы будете сегодня собирать. Каждая группа может выбрать любого. </w:t>
            </w:r>
          </w:p>
          <w:p w:rsidR="000A27EE" w:rsidRDefault="000A27EE" w:rsidP="006E6697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Действие учащихся: Листая группу, выбирают желаемую инструкцию.</w:t>
            </w:r>
          </w:p>
          <w:p w:rsidR="003E42A6" w:rsidRDefault="003E42A6" w:rsidP="006E669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Если вы определились с инструкцией, можете приступать к сборке. Если кому-то понадобится помощь, говорите – я помогу.</w:t>
            </w:r>
          </w:p>
          <w:p w:rsidR="003E42A6" w:rsidRDefault="003E42A6" w:rsidP="006E6697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Действия учителя и учащихся: Учащиеся собирают свои модели, учитель контролирует процесс.</w:t>
            </w:r>
          </w:p>
          <w:p w:rsidR="003E42A6" w:rsidRDefault="003E42A6" w:rsidP="006E669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*Некоторое время спустя* (Предположительно: 20-30 минут.)</w:t>
            </w:r>
          </w:p>
          <w:p w:rsidR="003E42A6" w:rsidRDefault="003E42A6" w:rsidP="006E669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Те, кто уже собрали свои модели, можете запускать приложение для программирования на ноутбуках и заняться написанием программы для движения вашего динозавра.</w:t>
            </w:r>
          </w:p>
          <w:p w:rsidR="003E42A6" w:rsidRDefault="003E42A6" w:rsidP="006E6697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Действие учащихся: Включают программу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WeDo</w:t>
            </w:r>
            <w:proofErr w:type="spellEnd"/>
            <w:r w:rsidRPr="003E42A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2.0 и создают программу для движения модели.</w:t>
            </w:r>
          </w:p>
          <w:p w:rsidR="003E42A6" w:rsidRPr="003E42A6" w:rsidRDefault="003E42A6" w:rsidP="006E6697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Действие учителя: Контролирует работу учащихся, корректируя их действия при необходимости.</w:t>
            </w:r>
          </w:p>
        </w:tc>
      </w:tr>
    </w:tbl>
    <w:p w:rsidR="006E6697" w:rsidRDefault="003E42A6" w:rsidP="003E42A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E42A6">
        <w:rPr>
          <w:rFonts w:ascii="Times New Roman" w:hAnsi="Times New Roman" w:cs="Times New Roman"/>
          <w:b/>
          <w:sz w:val="28"/>
          <w:szCs w:val="28"/>
        </w:rPr>
        <w:t>Этап закрепления</w:t>
      </w:r>
    </w:p>
    <w:p w:rsidR="003E42A6" w:rsidRDefault="003E42A6" w:rsidP="003E42A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Деятельность преподавателя</w:t>
      </w:r>
    </w:p>
    <w:p w:rsidR="003E42A6" w:rsidRDefault="003E42A6" w:rsidP="003E42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оценивает работы учащихся;</w:t>
      </w:r>
    </w:p>
    <w:p w:rsidR="003E42A6" w:rsidRDefault="003E42A6" w:rsidP="003E42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предлагает учащимся идеи для дальнейшего размышления;</w:t>
      </w:r>
    </w:p>
    <w:p w:rsidR="003E42A6" w:rsidRDefault="003E42A6" w:rsidP="003E42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ведет с учащимися диалог.</w:t>
      </w:r>
    </w:p>
    <w:p w:rsidR="003E42A6" w:rsidRDefault="003E42A6" w:rsidP="003E42A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Деятельность учащихся</w:t>
      </w:r>
    </w:p>
    <w:p w:rsidR="003E42A6" w:rsidRDefault="003E42A6" w:rsidP="003E42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демонстрируют свои модели;</w:t>
      </w:r>
    </w:p>
    <w:p w:rsidR="003E42A6" w:rsidRDefault="003E42A6" w:rsidP="003E42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выдвигают гипотезы и проверяют их.</w:t>
      </w:r>
    </w:p>
    <w:tbl>
      <w:tblPr>
        <w:tblStyle w:val="a4"/>
        <w:tblW w:w="0" w:type="auto"/>
        <w:tblInd w:w="720" w:type="dxa"/>
        <w:tblLook w:val="04A0"/>
      </w:tblPr>
      <w:tblGrid>
        <w:gridCol w:w="8851"/>
      </w:tblGrid>
      <w:tr w:rsidR="003E42A6" w:rsidTr="003E42A6">
        <w:tc>
          <w:tcPr>
            <w:tcW w:w="9571" w:type="dxa"/>
          </w:tcPr>
          <w:p w:rsidR="003E42A6" w:rsidRDefault="003E42A6" w:rsidP="003E42A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Пример проведения этапа.</w:t>
            </w:r>
          </w:p>
          <w:p w:rsidR="003E42A6" w:rsidRDefault="0084457E" w:rsidP="003E42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Если вы уже готовы, предлагаю вам продемонстрировать ваши работы, а позже мы с вами обсудим, как же они двигаются, если кто-то еще сам не догадался.</w:t>
            </w:r>
          </w:p>
          <w:p w:rsidR="0084457E" w:rsidRDefault="0084457E" w:rsidP="003E42A6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Действия учащихся: Запускают программу, после чего модель начинает движение. Некоторые готовые модели можно просмотреть в приложениях в конце сценария. Также есть</w:t>
            </w:r>
            <w:r w:rsidR="000F299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видеозапись работы модели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: 1) </w:t>
            </w:r>
            <w:hyperlink r:id="rId6" w:history="1">
              <w:r w:rsidR="001F3993" w:rsidRPr="00970CE2">
                <w:rPr>
                  <w:rStyle w:val="a7"/>
                  <w:rFonts w:ascii="Times New Roman" w:hAnsi="Times New Roman" w:cs="Times New Roman"/>
                  <w:i/>
                  <w:sz w:val="28"/>
                  <w:szCs w:val="28"/>
                </w:rPr>
                <w:t>https://youtube.com/shorts/Q3C1QHQcthc</w:t>
              </w:r>
            </w:hyperlink>
          </w:p>
          <w:p w:rsidR="0084457E" w:rsidRDefault="000F2998" w:rsidP="003E42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 вы думаете, почему ваши динозавры шагают?</w:t>
            </w:r>
          </w:p>
          <w:p w:rsidR="000F2998" w:rsidRDefault="000F2998" w:rsidP="003E42A6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Действие учащихся: выдвигают предположения, одно из которых следующее - Еще во время сборки, мы заметили, что расположение левых и правых лап на механизме не одинаково, как раз таки наоборот, противоположны. И самое главное, лапы крепятся не к оси шестеренок, а в любое другое место на них самих.</w:t>
            </w:r>
          </w:p>
          <w:p w:rsidR="000F2998" w:rsidRDefault="000F2998" w:rsidP="003E42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Верно. А что же произойдет, если установить лапы и слева и справа одинаково? Так сказать, симметрично.</w:t>
            </w:r>
          </w:p>
          <w:p w:rsidR="000F2998" w:rsidRDefault="000F2998" w:rsidP="003E42A6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Действие учащихся: Выдвигают гипотезу: - Если установить левые и правые лапы симметрично,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значит и двигаться они будут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одинаково, и скорей всего динозавр просто не пойдет.</w:t>
            </w:r>
          </w:p>
          <w:p w:rsidR="000F2998" w:rsidRDefault="000F2998" w:rsidP="003E42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Предлагаю вам это проверить.</w:t>
            </w:r>
          </w:p>
          <w:p w:rsidR="000F2998" w:rsidRDefault="000F2998" w:rsidP="003E42A6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Действие учащихся: Изменяют расположение лап на динозавре и запускают программу, чтобы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проверить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как изменится движение динозавра. Результат в видеозаписи: 2)</w:t>
            </w:r>
            <w:r w:rsidR="00EE6816">
              <w:t xml:space="preserve"> </w:t>
            </w:r>
            <w:hyperlink r:id="rId7" w:history="1">
              <w:r w:rsidR="001F3993" w:rsidRPr="00970CE2">
                <w:rPr>
                  <w:rStyle w:val="a7"/>
                  <w:rFonts w:ascii="Times New Roman" w:hAnsi="Times New Roman" w:cs="Times New Roman"/>
                  <w:i/>
                  <w:sz w:val="28"/>
                  <w:szCs w:val="28"/>
                </w:rPr>
                <w:t>https://youtu.be/NYRfi8ivPEQ</w:t>
              </w:r>
            </w:hyperlink>
          </w:p>
          <w:p w:rsidR="001F3993" w:rsidRPr="001F3993" w:rsidRDefault="001F3993" w:rsidP="003E42A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 вы можете заметить, ваша гипотеза подтвердилась, динозавр перебирает передние и лапы на месте. Напоминает выполнение разминки.</w:t>
            </w:r>
          </w:p>
        </w:tc>
      </w:tr>
    </w:tbl>
    <w:p w:rsidR="003E42A6" w:rsidRDefault="00F63908" w:rsidP="00F6390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63908">
        <w:rPr>
          <w:rFonts w:ascii="Times New Roman" w:hAnsi="Times New Roman" w:cs="Times New Roman"/>
          <w:b/>
          <w:sz w:val="28"/>
          <w:szCs w:val="28"/>
        </w:rPr>
        <w:t>Подведение итогов</w:t>
      </w:r>
    </w:p>
    <w:p w:rsidR="00F63908" w:rsidRDefault="00F63908" w:rsidP="00F6390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Деятельность преподавателя</w:t>
      </w:r>
    </w:p>
    <w:p w:rsidR="00F63908" w:rsidRDefault="00F63908" w:rsidP="00F639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подводит общие итоги занятия.</w:t>
      </w:r>
    </w:p>
    <w:p w:rsidR="00F63908" w:rsidRDefault="00F63908" w:rsidP="00F6390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Деятельность учащихся</w:t>
      </w:r>
    </w:p>
    <w:p w:rsidR="00F63908" w:rsidRDefault="00F63908" w:rsidP="00F639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разбирают модели и приводят в порядок рабочее место.</w:t>
      </w:r>
    </w:p>
    <w:tbl>
      <w:tblPr>
        <w:tblStyle w:val="a4"/>
        <w:tblW w:w="0" w:type="auto"/>
        <w:tblInd w:w="720" w:type="dxa"/>
        <w:tblLook w:val="04A0"/>
      </w:tblPr>
      <w:tblGrid>
        <w:gridCol w:w="8851"/>
      </w:tblGrid>
      <w:tr w:rsidR="00F63908" w:rsidTr="00F63908">
        <w:tc>
          <w:tcPr>
            <w:tcW w:w="9571" w:type="dxa"/>
          </w:tcPr>
          <w:p w:rsidR="00F63908" w:rsidRDefault="00F63908" w:rsidP="00F63908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Пример проведения этапа.</w:t>
            </w:r>
          </w:p>
          <w:p w:rsidR="00F63908" w:rsidRDefault="00F63908" w:rsidP="00F6390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Сегодня вы рассмотрели, как реализовать поступательное движение, не используя колеса, а так сказать, используя ноги и лапы.</w:t>
            </w:r>
          </w:p>
          <w:p w:rsidR="00F63908" w:rsidRDefault="00F63908" w:rsidP="00F6390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Однако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 могли заметить, что динозавры перемещались не быстро, а что же можно сделать, чтобы они двигались быстрее?</w:t>
            </w:r>
          </w:p>
          <w:p w:rsidR="00F63908" w:rsidRDefault="00F63908" w:rsidP="00F63908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Действие учащихся: Выдвигают предположение – Мы заметили, что при движении по парте, лапы динозавра проскальзывали, думаем, ему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будет проще ходить, если постелить на парту ткань или резину.</w:t>
            </w:r>
          </w:p>
          <w:p w:rsidR="00F63908" w:rsidRDefault="00F63908" w:rsidP="00F6390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Верно! Таким образом, вы увеличите действие силы трения, и сцепление действительно будет лучше.</w:t>
            </w:r>
          </w:p>
          <w:p w:rsidR="00F63908" w:rsidRDefault="00F63908" w:rsidP="00F6390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Теперь же, если у вас вопросов нет, предлагаю разобрать модели и убрать все по местам.</w:t>
            </w:r>
          </w:p>
          <w:p w:rsidR="00F63908" w:rsidRPr="00F63908" w:rsidRDefault="00F63908" w:rsidP="00F63908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Действие учащихся: Задают вопросы, если они возникли и приступают к разборке моделей и прибирают рабочие места.</w:t>
            </w:r>
          </w:p>
        </w:tc>
      </w:tr>
    </w:tbl>
    <w:p w:rsidR="00F63908" w:rsidRPr="00F63908" w:rsidRDefault="00F63908" w:rsidP="00F639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457E" w:rsidRDefault="0084457E" w:rsidP="003E42A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42A6" w:rsidRDefault="0084457E" w:rsidP="0084457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Приложения</w:t>
      </w:r>
    </w:p>
    <w:p w:rsidR="0084457E" w:rsidRDefault="0084457E" w:rsidP="0084457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Диметродон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4457E" w:rsidRDefault="0084457E" w:rsidP="0084457E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604881" cy="3201592"/>
            <wp:effectExtent l="19050" t="0" r="4969" b="0"/>
            <wp:docPr id="1" name="Рисунок 1" descr="C:\Users\staro\AppData\Local\Packages\5319275A.WhatsAppDesktop_cv1g1gvanyjgm\TempState\E3B21256183CF7C2C7A66BE163579D37\Изображение WhatsApp 2023-01-28 в 13.59.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aro\AppData\Local\Packages\5319275A.WhatsAppDesktop_cv1g1gvanyjgm\TempState\E3B21256183CF7C2C7A66BE163579D37\Изображение WhatsApp 2023-01-28 в 13.59.0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308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497" cy="3204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57E" w:rsidRDefault="0084457E" w:rsidP="0084457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«Зауропод»</w:t>
      </w:r>
    </w:p>
    <w:p w:rsidR="0084457E" w:rsidRPr="003E42A6" w:rsidRDefault="0084457E" w:rsidP="001F3993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163336" cy="2728060"/>
            <wp:effectExtent l="19050" t="0" r="8614" b="0"/>
            <wp:docPr id="2" name="Рисунок 2" descr="C:\Users\staro\AppData\Local\Packages\5319275A.WhatsAppDesktop_cv1g1gvanyjgm\TempState\EC0F40C389AEEF789CE03EB814FACC6C\Изображение WhatsApp 2023-01-28 в 13.59.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taro\AppData\Local\Packages\5319275A.WhatsAppDesktop_cv1g1gvanyjgm\TempState\EC0F40C389AEEF789CE03EB814FACC6C\Изображение WhatsApp 2023-01-28 в 13.59.09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41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7982" cy="2731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4457E" w:rsidRPr="003E42A6" w:rsidSect="00306F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30744"/>
    <w:multiLevelType w:val="hybridMultilevel"/>
    <w:tmpl w:val="B8727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80ED9"/>
    <w:multiLevelType w:val="hybridMultilevel"/>
    <w:tmpl w:val="8E6EB7DE"/>
    <w:lvl w:ilvl="0" w:tplc="AC2ECD0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8BF3F8A"/>
    <w:multiLevelType w:val="hybridMultilevel"/>
    <w:tmpl w:val="406CD2D0"/>
    <w:lvl w:ilvl="0" w:tplc="AC2ECD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4B342B5"/>
    <w:multiLevelType w:val="hybridMultilevel"/>
    <w:tmpl w:val="2AF44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6407D"/>
    <w:rsid w:val="0007144B"/>
    <w:rsid w:val="000A27EE"/>
    <w:rsid w:val="000F2998"/>
    <w:rsid w:val="001F3993"/>
    <w:rsid w:val="00306FD6"/>
    <w:rsid w:val="00376F0B"/>
    <w:rsid w:val="003E42A6"/>
    <w:rsid w:val="006E6697"/>
    <w:rsid w:val="007341B3"/>
    <w:rsid w:val="0084457E"/>
    <w:rsid w:val="00A107CB"/>
    <w:rsid w:val="00B06EC3"/>
    <w:rsid w:val="00B07B80"/>
    <w:rsid w:val="00C479CD"/>
    <w:rsid w:val="00EE6816"/>
    <w:rsid w:val="00F63908"/>
    <w:rsid w:val="00F64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F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6EC3"/>
    <w:pPr>
      <w:ind w:left="720"/>
      <w:contextualSpacing/>
    </w:pPr>
  </w:style>
  <w:style w:type="table" w:styleId="a4">
    <w:name w:val="Table Grid"/>
    <w:basedOn w:val="a1"/>
    <w:uiPriority w:val="59"/>
    <w:rsid w:val="00376F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44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457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F39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youtu.be/NYRfi8ivPEQ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youtube.com/shorts/Q3C1QHQcth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C1F90-2E54-495E-92C1-0E5B4C5D5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1193</Words>
  <Characters>6802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Староста</dc:creator>
  <cp:keywords/>
  <dc:description/>
  <cp:lastModifiedBy>Дмитрий Староста</cp:lastModifiedBy>
  <cp:revision>6</cp:revision>
  <dcterms:created xsi:type="dcterms:W3CDTF">2023-02-26T11:54:00Z</dcterms:created>
  <dcterms:modified xsi:type="dcterms:W3CDTF">2023-02-26T15:07:00Z</dcterms:modified>
</cp:coreProperties>
</file>